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1A" w:rsidRPr="00C5671A" w:rsidRDefault="00C5671A" w:rsidP="00C5671A">
      <w:pPr>
        <w:jc w:val="both"/>
        <w:rPr>
          <w:rFonts w:ascii="Times New Roman" w:hAnsi="Times New Roman" w:cs="Times New Roman"/>
          <w:sz w:val="28"/>
          <w:szCs w:val="28"/>
        </w:rPr>
      </w:pPr>
      <w:r w:rsidRPr="00C5671A">
        <w:rPr>
          <w:rFonts w:ascii="Times New Roman" w:hAnsi="Times New Roman" w:cs="Times New Roman"/>
          <w:sz w:val="28"/>
          <w:szCs w:val="28"/>
        </w:rPr>
        <w:t>Ссылки на видеосюжет «По экологической тропе «В поисках чуда!». Грибы», Мазиной Ирины МБОУ «Бабушкинская СШ»</w:t>
      </w:r>
    </w:p>
    <w:p w:rsidR="00DA6759" w:rsidRDefault="003E4AC6">
      <w:hyperlink r:id="rId4" w:history="1">
        <w:r w:rsidR="00DF25D3" w:rsidRPr="009D22A5">
          <w:rPr>
            <w:rStyle w:val="a3"/>
          </w:rPr>
          <w:t>https://www.youtube.com/watch?v=iEA6LMZ_r6Y&amp;feature=youtu.be</w:t>
        </w:r>
      </w:hyperlink>
      <w:r w:rsidR="00DF25D3">
        <w:t xml:space="preserve"> </w:t>
      </w:r>
    </w:p>
    <w:p w:rsidR="00DF25D3" w:rsidRDefault="003E4AC6">
      <w:hyperlink r:id="rId5" w:history="1">
        <w:r w:rsidR="00DF25D3" w:rsidRPr="009D22A5">
          <w:rPr>
            <w:rStyle w:val="a3"/>
          </w:rPr>
          <w:t>https://www.youtube.com/watch?v=bBXu7QoGyKM&amp;feature=youtu.be</w:t>
        </w:r>
      </w:hyperlink>
      <w:r w:rsidR="00DF25D3">
        <w:t xml:space="preserve"> </w:t>
      </w:r>
    </w:p>
    <w:sectPr w:rsidR="00DF25D3" w:rsidSect="00DA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25D3"/>
    <w:rsid w:val="003E4AC6"/>
    <w:rsid w:val="00C5671A"/>
    <w:rsid w:val="00DA6759"/>
    <w:rsid w:val="00D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Xu7QoGyKM&amp;feature=youtu.be" TargetMode="External"/><Relationship Id="rId4" Type="http://schemas.openxmlformats.org/officeDocument/2006/relationships/hyperlink" Target="https://www.youtube.com/watch?v=iEA6LMZ_r6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2020-11-05T09:50:00Z</dcterms:created>
  <dcterms:modified xsi:type="dcterms:W3CDTF">2020-11-09T13:02:00Z</dcterms:modified>
</cp:coreProperties>
</file>